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6FB2" w14:textId="7F643387" w:rsidR="008F6596" w:rsidRDefault="00925CC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14:paraId="2A24FBD2" w14:textId="77777777" w:rsidR="008F6596" w:rsidRDefault="00925CC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考试</w:t>
      </w:r>
      <w:r>
        <w:rPr>
          <w:rFonts w:ascii="Times New Roman" w:eastAsia="方正小标宋简体" w:hAnsi="Times New Roman"/>
          <w:sz w:val="44"/>
          <w:szCs w:val="44"/>
        </w:rPr>
        <w:t>人员健康管理信息</w:t>
      </w:r>
      <w:r>
        <w:rPr>
          <w:rFonts w:ascii="Times New Roman" w:eastAsia="方正小标宋简体" w:hAnsi="Times New Roman" w:hint="eastAsia"/>
          <w:sz w:val="44"/>
          <w:szCs w:val="44"/>
        </w:rPr>
        <w:t>采集表</w:t>
      </w:r>
    </w:p>
    <w:p w14:paraId="67DD8060" w14:textId="77777777" w:rsidR="008F6596" w:rsidRDefault="008F6596">
      <w:pPr>
        <w:spacing w:line="240" w:lineRule="exact"/>
        <w:rPr>
          <w:rFonts w:ascii="Times New Roman" w:eastAsia="方正小标宋简体" w:hAnsi="Times New Roman"/>
          <w:szCs w:val="21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34"/>
        <w:gridCol w:w="884"/>
        <w:gridCol w:w="1010"/>
        <w:gridCol w:w="1010"/>
        <w:gridCol w:w="1943"/>
        <w:gridCol w:w="1175"/>
        <w:gridCol w:w="1014"/>
      </w:tblGrid>
      <w:tr w:rsidR="008F6596" w14:paraId="44F97555" w14:textId="77777777">
        <w:trPr>
          <w:trHeight w:val="401"/>
        </w:trPr>
        <w:tc>
          <w:tcPr>
            <w:tcW w:w="582" w:type="pct"/>
            <w:vMerge w:val="restart"/>
          </w:tcPr>
          <w:p w14:paraId="3792E1F4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C9EF27" wp14:editId="17E8670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B91B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2" o:spid="_x0000_s1026" type="#_x0000_t32" style="position:absolute;left:0;text-align:left;margin-left:-1.95pt;margin-top:1.6pt;width:51.75pt;height:9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" strokeweight=".25pt"/>
                  </w:pict>
                </mc:Fallback>
              </mc:AlternateContent>
            </w:r>
          </w:p>
          <w:p w14:paraId="18F329E1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14:paraId="439A6738" w14:textId="77777777" w:rsidR="008F6596" w:rsidRDefault="00925CCD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14:paraId="157697F4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14:paraId="01B01F7F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14:paraId="5CB4F2EC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14:paraId="24D832E3" w14:textId="77777777" w:rsidR="008F6596" w:rsidRDefault="00925CCD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4417" w:type="pct"/>
            <w:gridSpan w:val="7"/>
          </w:tcPr>
          <w:p w14:paraId="1524EF35" w14:textId="77777777" w:rsidR="008F6596" w:rsidRDefault="00925CCD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8F6596" w14:paraId="5209028B" w14:textId="77777777">
        <w:trPr>
          <w:trHeight w:val="1555"/>
        </w:trPr>
        <w:tc>
          <w:tcPr>
            <w:tcW w:w="582" w:type="pct"/>
            <w:vMerge/>
          </w:tcPr>
          <w:p w14:paraId="311716BF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5DD06132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14:paraId="1E2DA3C4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中、高风险等疫情重点地区旅居地（县（市、区））</w:t>
            </w:r>
          </w:p>
        </w:tc>
        <w:tc>
          <w:tcPr>
            <w:tcW w:w="582" w:type="pct"/>
            <w:vAlign w:val="center"/>
          </w:tcPr>
          <w:p w14:paraId="57F05F8F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14:paraId="3B8EC41F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（国家地区）</w:t>
            </w:r>
          </w:p>
        </w:tc>
        <w:tc>
          <w:tcPr>
            <w:tcW w:w="582" w:type="pct"/>
            <w:vAlign w:val="center"/>
          </w:tcPr>
          <w:p w14:paraId="6F06A490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14:paraId="6CE41734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14:paraId="055B1F81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14:paraId="13D443D9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14:paraId="513BA736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119" w:type="pct"/>
            <w:vAlign w:val="center"/>
          </w:tcPr>
          <w:p w14:paraId="788A921D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</w:t>
            </w:r>
            <w:r>
              <w:rPr>
                <w:rFonts w:ascii="Times New Roman" w:eastAsia="黑体" w:hAnsi="Times New Roman" w:hint="eastAsia"/>
                <w:szCs w:val="21"/>
              </w:rPr>
              <w:t>哪</w:t>
            </w:r>
            <w:r>
              <w:rPr>
                <w:rFonts w:ascii="Times New Roman" w:eastAsia="黑体" w:hAnsi="Times New Roman"/>
                <w:szCs w:val="21"/>
              </w:rPr>
              <w:t>种情形</w:t>
            </w:r>
          </w:p>
          <w:p w14:paraId="77145805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</w:p>
          <w:p w14:paraId="6281B0D3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</w:p>
          <w:p w14:paraId="246975FB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</w:p>
          <w:p w14:paraId="7CDFE42A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677" w:type="pct"/>
            <w:vAlign w:val="center"/>
          </w:tcPr>
          <w:p w14:paraId="34411220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是否解除医学隔离观察</w:t>
            </w:r>
          </w:p>
          <w:p w14:paraId="3F611AA2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14:paraId="0B479DDC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14:paraId="557FAEB4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579" w:type="pct"/>
            <w:vAlign w:val="center"/>
          </w:tcPr>
          <w:p w14:paraId="1E5E088F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14:paraId="187B0F46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14:paraId="4405A22F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14:paraId="272BAFEE" w14:textId="77777777" w:rsidR="008F6596" w:rsidRDefault="00925CCD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8F6596" w14:paraId="41ABBDDA" w14:textId="77777777">
        <w:trPr>
          <w:trHeight w:val="414"/>
        </w:trPr>
        <w:tc>
          <w:tcPr>
            <w:tcW w:w="582" w:type="pct"/>
          </w:tcPr>
          <w:p w14:paraId="3EB37A78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74" w:type="pct"/>
            <w:gridSpan w:val="2"/>
            <w:vAlign w:val="center"/>
          </w:tcPr>
          <w:p w14:paraId="066E1D9F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49730FF0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5E37465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0992AE36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5B31F3FB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79" w:type="pct"/>
            <w:vAlign w:val="center"/>
          </w:tcPr>
          <w:p w14:paraId="2669BE06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19A4A1B8" w14:textId="77777777">
        <w:trPr>
          <w:trHeight w:val="408"/>
        </w:trPr>
        <w:tc>
          <w:tcPr>
            <w:tcW w:w="5000" w:type="pct"/>
            <w:gridSpan w:val="8"/>
            <w:vAlign w:val="center"/>
          </w:tcPr>
          <w:p w14:paraId="749F2D95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8F6596" w14:paraId="3D38C4EB" w14:textId="77777777">
        <w:trPr>
          <w:trHeight w:val="1264"/>
        </w:trPr>
        <w:tc>
          <w:tcPr>
            <w:tcW w:w="582" w:type="pct"/>
            <w:vAlign w:val="center"/>
          </w:tcPr>
          <w:p w14:paraId="5BDCDB98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365" w:type="pct"/>
            <w:vAlign w:val="center"/>
          </w:tcPr>
          <w:p w14:paraId="42E1488F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14:paraId="57A976D5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509" w:type="pct"/>
            <w:vAlign w:val="center"/>
          </w:tcPr>
          <w:p w14:paraId="1B409DE7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14:paraId="18F65633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14:paraId="3D55AD9B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14:paraId="1AF1ED4D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绿码</w:t>
            </w:r>
            <w:proofErr w:type="gramEnd"/>
          </w:p>
        </w:tc>
        <w:tc>
          <w:tcPr>
            <w:tcW w:w="582" w:type="pct"/>
            <w:vAlign w:val="center"/>
          </w:tcPr>
          <w:p w14:paraId="4E295C38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582" w:type="pct"/>
            <w:vAlign w:val="center"/>
          </w:tcPr>
          <w:p w14:paraId="23C3A17E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119" w:type="pct"/>
            <w:vAlign w:val="center"/>
          </w:tcPr>
          <w:p w14:paraId="23172DC0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14:paraId="4B42E375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Times New Roman" w:eastAsia="黑体" w:hAnsi="Times New Roman" w:hint="eastAsia"/>
                <w:szCs w:val="21"/>
              </w:rPr>
              <w:t>、味觉和嗅觉减退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1256" w:type="pct"/>
            <w:gridSpan w:val="2"/>
            <w:vAlign w:val="center"/>
          </w:tcPr>
          <w:p w14:paraId="601CEEFF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14:paraId="51099144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14:paraId="7716B55E" w14:textId="77777777" w:rsidR="008F6596" w:rsidRDefault="00925CCD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8F6596" w14:paraId="0A92FEC3" w14:textId="77777777">
        <w:trPr>
          <w:trHeight w:val="363"/>
        </w:trPr>
        <w:tc>
          <w:tcPr>
            <w:tcW w:w="582" w:type="pct"/>
            <w:vAlign w:val="center"/>
          </w:tcPr>
          <w:p w14:paraId="45E74942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365" w:type="pct"/>
            <w:vAlign w:val="center"/>
          </w:tcPr>
          <w:p w14:paraId="54F2334E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6AA7185E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275EB09B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76A9F7B5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7190CCF1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5B1332DC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0B3689FA" w14:textId="77777777">
        <w:trPr>
          <w:trHeight w:val="363"/>
        </w:trPr>
        <w:tc>
          <w:tcPr>
            <w:tcW w:w="582" w:type="pct"/>
            <w:vAlign w:val="center"/>
          </w:tcPr>
          <w:p w14:paraId="44443457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365" w:type="pct"/>
            <w:vAlign w:val="center"/>
          </w:tcPr>
          <w:p w14:paraId="0798BB9C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09620686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10A0F4A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09D6B0CB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0C491478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6AA30653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7F60F713" w14:textId="77777777">
        <w:trPr>
          <w:trHeight w:val="363"/>
        </w:trPr>
        <w:tc>
          <w:tcPr>
            <w:tcW w:w="582" w:type="pct"/>
            <w:vAlign w:val="center"/>
          </w:tcPr>
          <w:p w14:paraId="4657FDE8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365" w:type="pct"/>
            <w:vAlign w:val="center"/>
          </w:tcPr>
          <w:p w14:paraId="38B48F10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01E1343B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379D5FA0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2B6A4CB4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280D5C20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2393FD16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31B202A0" w14:textId="77777777">
        <w:trPr>
          <w:trHeight w:val="363"/>
        </w:trPr>
        <w:tc>
          <w:tcPr>
            <w:tcW w:w="582" w:type="pct"/>
            <w:vAlign w:val="center"/>
          </w:tcPr>
          <w:p w14:paraId="45F39C0C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365" w:type="pct"/>
            <w:vAlign w:val="center"/>
          </w:tcPr>
          <w:p w14:paraId="2DB653D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46BB7D5B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21C4D783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178C930F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06F27175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DF7422A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26194FF9" w14:textId="77777777">
        <w:trPr>
          <w:trHeight w:val="363"/>
        </w:trPr>
        <w:tc>
          <w:tcPr>
            <w:tcW w:w="582" w:type="pct"/>
            <w:vAlign w:val="center"/>
          </w:tcPr>
          <w:p w14:paraId="151B84E7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365" w:type="pct"/>
            <w:vAlign w:val="center"/>
          </w:tcPr>
          <w:p w14:paraId="5BC63E0D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5F47520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4E2310E4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324BCAB4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20AC26FF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760C2AE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08F0900D" w14:textId="77777777">
        <w:trPr>
          <w:trHeight w:val="363"/>
        </w:trPr>
        <w:tc>
          <w:tcPr>
            <w:tcW w:w="582" w:type="pct"/>
            <w:vAlign w:val="center"/>
          </w:tcPr>
          <w:p w14:paraId="341DD73A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365" w:type="pct"/>
            <w:vAlign w:val="center"/>
          </w:tcPr>
          <w:p w14:paraId="77D6A8C1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0114E868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1A248DAA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075B68DC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58D28471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F2FD44F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354AE16F" w14:textId="77777777">
        <w:trPr>
          <w:trHeight w:val="363"/>
        </w:trPr>
        <w:tc>
          <w:tcPr>
            <w:tcW w:w="582" w:type="pct"/>
            <w:vAlign w:val="center"/>
          </w:tcPr>
          <w:p w14:paraId="0FD302CA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365" w:type="pct"/>
            <w:vAlign w:val="center"/>
          </w:tcPr>
          <w:p w14:paraId="2D1EBE7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0F7DFF8D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6FC184A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6E0B2953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3D3D3E94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71967D1E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09236C61" w14:textId="77777777">
        <w:trPr>
          <w:trHeight w:val="363"/>
        </w:trPr>
        <w:tc>
          <w:tcPr>
            <w:tcW w:w="582" w:type="pct"/>
            <w:vAlign w:val="center"/>
          </w:tcPr>
          <w:p w14:paraId="14B72AC8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365" w:type="pct"/>
            <w:vAlign w:val="center"/>
          </w:tcPr>
          <w:p w14:paraId="51F0EAC2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226B05D8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7ECC027C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73885923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50D08AED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6B6E7FA2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677A713D" w14:textId="77777777">
        <w:trPr>
          <w:trHeight w:val="363"/>
        </w:trPr>
        <w:tc>
          <w:tcPr>
            <w:tcW w:w="582" w:type="pct"/>
            <w:vAlign w:val="center"/>
          </w:tcPr>
          <w:p w14:paraId="2F0188E6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365" w:type="pct"/>
            <w:vAlign w:val="center"/>
          </w:tcPr>
          <w:p w14:paraId="68EDBA37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030DC7F2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42BC3AF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4A2F34CE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1009A538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5D141BC6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3A2EB7B2" w14:textId="77777777">
        <w:trPr>
          <w:trHeight w:val="363"/>
        </w:trPr>
        <w:tc>
          <w:tcPr>
            <w:tcW w:w="582" w:type="pct"/>
            <w:vAlign w:val="center"/>
          </w:tcPr>
          <w:p w14:paraId="5F572A18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365" w:type="pct"/>
            <w:vAlign w:val="center"/>
          </w:tcPr>
          <w:p w14:paraId="2DF6BB01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6D70D87F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1D2E76C0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1A8E6BE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64CE7A0C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602D053C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6247C84C" w14:textId="77777777">
        <w:trPr>
          <w:trHeight w:val="363"/>
        </w:trPr>
        <w:tc>
          <w:tcPr>
            <w:tcW w:w="582" w:type="pct"/>
            <w:vAlign w:val="center"/>
          </w:tcPr>
          <w:p w14:paraId="2D4A0CE5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365" w:type="pct"/>
            <w:vAlign w:val="center"/>
          </w:tcPr>
          <w:p w14:paraId="0CDD6FE2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2619D78B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486EA9F1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587A501A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675FCF35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619D1552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43D072BC" w14:textId="77777777">
        <w:trPr>
          <w:trHeight w:val="363"/>
        </w:trPr>
        <w:tc>
          <w:tcPr>
            <w:tcW w:w="582" w:type="pct"/>
            <w:vAlign w:val="center"/>
          </w:tcPr>
          <w:p w14:paraId="76DBFFD2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365" w:type="pct"/>
            <w:vAlign w:val="center"/>
          </w:tcPr>
          <w:p w14:paraId="70F210ED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118034D5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7E779608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4CC3BC1F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0C14DDFC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794D588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51EFE40C" w14:textId="77777777">
        <w:trPr>
          <w:trHeight w:val="363"/>
        </w:trPr>
        <w:tc>
          <w:tcPr>
            <w:tcW w:w="582" w:type="pct"/>
            <w:vAlign w:val="center"/>
          </w:tcPr>
          <w:p w14:paraId="2ECE7635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365" w:type="pct"/>
            <w:vAlign w:val="center"/>
          </w:tcPr>
          <w:p w14:paraId="419995E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3C18F080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23CF24B6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5CC01529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4FF8A4D4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0D8382E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052F7409" w14:textId="77777777">
        <w:trPr>
          <w:trHeight w:val="363"/>
        </w:trPr>
        <w:tc>
          <w:tcPr>
            <w:tcW w:w="582" w:type="pct"/>
            <w:vAlign w:val="center"/>
          </w:tcPr>
          <w:p w14:paraId="7B0C880F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365" w:type="pct"/>
            <w:vAlign w:val="center"/>
          </w:tcPr>
          <w:p w14:paraId="2ACC9047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04C7ABC5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7B154BFA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7B10A47C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48833430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6C75FB1D" w14:textId="77777777" w:rsidR="008F6596" w:rsidRDefault="008F6596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F6596" w14:paraId="57C14546" w14:textId="77777777">
        <w:trPr>
          <w:trHeight w:val="363"/>
        </w:trPr>
        <w:tc>
          <w:tcPr>
            <w:tcW w:w="582" w:type="pct"/>
            <w:vAlign w:val="center"/>
          </w:tcPr>
          <w:p w14:paraId="08833159" w14:textId="77777777" w:rsidR="008F6596" w:rsidRDefault="00925CCD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考试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365" w:type="pct"/>
            <w:vAlign w:val="center"/>
          </w:tcPr>
          <w:p w14:paraId="2C08E007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09" w:type="pct"/>
            <w:vAlign w:val="center"/>
          </w:tcPr>
          <w:p w14:paraId="6B8724F6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3AA1E8F4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7072AE95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9" w:type="pct"/>
            <w:vAlign w:val="center"/>
          </w:tcPr>
          <w:p w14:paraId="7AA07114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781EFC48" w14:textId="77777777" w:rsidR="008F6596" w:rsidRDefault="008F6596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14:paraId="2C8B76A8" w14:textId="77777777" w:rsidR="008F6596" w:rsidRDefault="00925CCD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本人承诺：以上信息属实，如有虚报、瞒报，愿承担责任及后果。</w:t>
      </w:r>
    </w:p>
    <w:p w14:paraId="7D53D7E7" w14:textId="77777777" w:rsidR="008F6596" w:rsidRDefault="00925CCD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签字：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14:paraId="148EC70F" w14:textId="77777777" w:rsidR="008F6596" w:rsidRDefault="00925CCD">
      <w:pPr>
        <w:adjustRightInd w:val="0"/>
        <w:snapToGrid w:val="0"/>
        <w:spacing w:line="580" w:lineRule="exact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447753F4" w14:textId="77777777" w:rsidR="008F6596" w:rsidRDefault="00925CCD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德州市卫生健康委员会所属事业单位</w:t>
      </w:r>
    </w:p>
    <w:p w14:paraId="30DC98C0" w14:textId="77777777" w:rsidR="008F6596" w:rsidRDefault="00925CCD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年面向社会公开招聘工作人员笔试</w:t>
      </w:r>
    </w:p>
    <w:p w14:paraId="19DCC0D0" w14:textId="77777777" w:rsidR="008F6596" w:rsidRDefault="00925CCD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考生健康承诺书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 w:rsidR="008F6596" w14:paraId="3AC12BE9" w14:textId="77777777">
        <w:trPr>
          <w:cantSplit/>
          <w:trHeight w:hRule="exact" w:val="397"/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4D8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>考点名称：</w:t>
            </w:r>
            <w:r>
              <w:rPr>
                <w:rFonts w:eastAsia="楷体"/>
                <w:kern w:val="0"/>
                <w:sz w:val="22"/>
              </w:rPr>
              <w:t xml:space="preserve">     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EAD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>考场号：</w:t>
            </w:r>
          </w:p>
        </w:tc>
      </w:tr>
      <w:tr w:rsidR="008F6596" w14:paraId="5603DFD9" w14:textId="77777777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51CE" w14:textId="77777777" w:rsidR="008F6596" w:rsidRDefault="00925CC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健康</w:t>
            </w:r>
          </w:p>
          <w:p w14:paraId="6354FC3D" w14:textId="77777777" w:rsidR="008F6596" w:rsidRDefault="00925CC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5D9709" w14:textId="77777777" w:rsidR="008F6596" w:rsidRDefault="00925CCD"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</w:t>
            </w:r>
            <w:r>
              <w:rPr>
                <w:kern w:val="0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天但不满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天？</w:t>
            </w:r>
            <w:r>
              <w:rPr>
                <w:kern w:val="0"/>
                <w:sz w:val="16"/>
                <w:szCs w:val="16"/>
              </w:rPr>
              <w:br/>
              <w:t>2.</w:t>
            </w:r>
            <w:r>
              <w:rPr>
                <w:kern w:val="0"/>
                <w:sz w:val="16"/>
                <w:szCs w:val="16"/>
              </w:rPr>
              <w:t>居住社区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天内是否发生疫情？</w:t>
            </w:r>
            <w:r>
              <w:rPr>
                <w:kern w:val="0"/>
                <w:sz w:val="16"/>
                <w:szCs w:val="16"/>
              </w:rPr>
              <w:br/>
              <w:t>3.</w:t>
            </w:r>
            <w:r>
              <w:rPr>
                <w:kern w:val="0"/>
                <w:sz w:val="16"/>
                <w:szCs w:val="16"/>
              </w:rPr>
              <w:t>是否有境外旅居史且入境已满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天但不满</w:t>
            </w:r>
            <w:r>
              <w:rPr>
                <w:kern w:val="0"/>
                <w:sz w:val="16"/>
                <w:szCs w:val="16"/>
              </w:rPr>
              <w:t>28</w:t>
            </w:r>
            <w:r>
              <w:rPr>
                <w:kern w:val="0"/>
                <w:sz w:val="16"/>
                <w:szCs w:val="16"/>
              </w:rPr>
              <w:t>天？</w:t>
            </w:r>
          </w:p>
          <w:p w14:paraId="77781D2B" w14:textId="77777777" w:rsidR="008F6596" w:rsidRDefault="00925CCD"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4.</w:t>
            </w:r>
            <w:r>
              <w:rPr>
                <w:kern w:val="0"/>
                <w:sz w:val="16"/>
                <w:szCs w:val="16"/>
              </w:rPr>
              <w:t>是否属于治愈出院满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天的确诊病例和无症状感染者？</w:t>
            </w:r>
          </w:p>
        </w:tc>
      </w:tr>
      <w:tr w:rsidR="008F6596" w14:paraId="0B149AC5" w14:textId="77777777">
        <w:trPr>
          <w:cantSplit/>
          <w:trHeight w:val="236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70F4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8D3AC5" w14:textId="77777777" w:rsidR="008F6596" w:rsidRDefault="00925CCD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5.</w:t>
            </w:r>
            <w:r>
              <w:rPr>
                <w:kern w:val="0"/>
                <w:sz w:val="16"/>
                <w:szCs w:val="16"/>
              </w:rPr>
              <w:t>是否考前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天内从省外发生本土疫情省份</w:t>
            </w:r>
            <w:proofErr w:type="gramStart"/>
            <w:r>
              <w:rPr>
                <w:kern w:val="0"/>
                <w:sz w:val="16"/>
                <w:szCs w:val="16"/>
              </w:rPr>
              <w:t>入鲁返鲁</w:t>
            </w:r>
            <w:proofErr w:type="gramEnd"/>
            <w:r>
              <w:rPr>
                <w:kern w:val="0"/>
                <w:sz w:val="16"/>
                <w:szCs w:val="16"/>
              </w:rPr>
              <w:t>？</w:t>
            </w:r>
          </w:p>
        </w:tc>
      </w:tr>
      <w:tr w:rsidR="008F6596" w14:paraId="54C2707E" w14:textId="77777777">
        <w:trPr>
          <w:cantSplit/>
          <w:trHeight w:val="94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2D24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0A930D" w14:textId="77777777" w:rsidR="008F6596" w:rsidRDefault="00925CCD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6.</w:t>
            </w:r>
            <w:r>
              <w:rPr>
                <w:kern w:val="0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 w14:paraId="69B80C72" w14:textId="77777777" w:rsidR="008F6596" w:rsidRDefault="00925CCD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7.</w:t>
            </w:r>
            <w:r>
              <w:rPr>
                <w:kern w:val="0"/>
                <w:sz w:val="16"/>
                <w:szCs w:val="16"/>
              </w:rPr>
              <w:t>考前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天内是否有发热、咳嗽等症状未痊愈且未排除传染病及身体不适？</w:t>
            </w:r>
            <w:r>
              <w:rPr>
                <w:kern w:val="0"/>
                <w:sz w:val="16"/>
                <w:szCs w:val="16"/>
              </w:rPr>
              <w:br/>
              <w:t>8.</w:t>
            </w:r>
            <w:r>
              <w:rPr>
                <w:kern w:val="0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kern w:val="0"/>
                <w:sz w:val="16"/>
                <w:szCs w:val="16"/>
              </w:rPr>
              <w:t>14</w:t>
            </w:r>
            <w:r>
              <w:rPr>
                <w:kern w:val="0"/>
                <w:sz w:val="16"/>
                <w:szCs w:val="16"/>
              </w:rPr>
              <w:t>天？</w:t>
            </w:r>
            <w:r>
              <w:rPr>
                <w:kern w:val="0"/>
                <w:sz w:val="16"/>
                <w:szCs w:val="16"/>
              </w:rPr>
              <w:br/>
              <w:t>9.</w:t>
            </w:r>
            <w:r>
              <w:rPr>
                <w:kern w:val="0"/>
                <w:sz w:val="16"/>
                <w:szCs w:val="16"/>
              </w:rPr>
              <w:t>是否有境外旅居史且入境未满</w:t>
            </w:r>
            <w:r>
              <w:rPr>
                <w:kern w:val="0"/>
                <w:sz w:val="16"/>
                <w:szCs w:val="16"/>
              </w:rPr>
              <w:t>21</w:t>
            </w:r>
            <w:r>
              <w:rPr>
                <w:kern w:val="0"/>
                <w:sz w:val="16"/>
                <w:szCs w:val="16"/>
              </w:rPr>
              <w:t>天？</w:t>
            </w:r>
          </w:p>
        </w:tc>
      </w:tr>
      <w:tr w:rsidR="008F6596" w14:paraId="7E1D0427" w14:textId="77777777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E03" w14:textId="77777777" w:rsidR="008F6596" w:rsidRDefault="00925C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考生</w:t>
            </w:r>
          </w:p>
          <w:p w14:paraId="55233391" w14:textId="77777777" w:rsidR="008F6596" w:rsidRDefault="00925C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7E30A5" w14:textId="77777777" w:rsidR="008F6596" w:rsidRDefault="00925CCD"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8F6596" w14:paraId="36E8225A" w14:textId="77777777">
        <w:trPr>
          <w:cantSplit/>
          <w:trHeight w:val="86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3540AF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F3E6F" w14:textId="77777777" w:rsidR="008F6596" w:rsidRDefault="00925CC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FF65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7BB6" w14:textId="77777777" w:rsidR="008F6596" w:rsidRDefault="008F6596"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F3E6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EEB" w14:textId="77777777" w:rsidR="008F6596" w:rsidRDefault="00925CC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D855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</w:tr>
      <w:tr w:rsidR="008F6596" w14:paraId="0A5A7B33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8A3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52B3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5A52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DC9A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A721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9D1E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52C1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8F6596" w14:paraId="15C486E2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351923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23BD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E333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5F7B1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04CF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6C4A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2CB8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8F6596" w14:paraId="5D185CDA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773F47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62F5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1484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D8AE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650C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7566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7D15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8F6596" w14:paraId="243626B2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0951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0E09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7683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7A8B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298C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ADDC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AE21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31DA1C35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3422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E268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7264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5287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C39C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D9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D61F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08951088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F8E5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224A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3418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53EF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E226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9BFA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AD4C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550F00CB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5AA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66CF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C3D4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716F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8BDC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D45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24EB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6D6079CA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5924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9B69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E31C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8C73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0B77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F73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9C35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4EC3BB8C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0BD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AAEE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561D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4E5C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DF43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DDE4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316C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3CF9A9F1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D65B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3B7F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5A32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E896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93B7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96D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37B31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18D82327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63A8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0D75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0AC9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08D39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9322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783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1CFF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3CB4C4E7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1B5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629F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4DBE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6604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61D3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23C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B5AF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3B8680C0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B2F2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F6BB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57D9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F999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2D48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2707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2BC2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3CCBC95A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2655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69E4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00F97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303CC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59156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5D1E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2FAC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3165BF18" w14:textId="77777777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62CD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3BE7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AFE9" w14:textId="77777777" w:rsidR="008F6596" w:rsidRDefault="008F6596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50D1" w14:textId="77777777" w:rsidR="008F6596" w:rsidRDefault="008F659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32D3B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8F7" w14:textId="77777777" w:rsidR="008F6596" w:rsidRDefault="008F6596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EEF9" w14:textId="77777777" w:rsidR="008F6596" w:rsidRDefault="00925CCD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8F6596" w14:paraId="45B7859C" w14:textId="77777777">
        <w:trPr>
          <w:cantSplit/>
          <w:trHeight w:val="91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0C021" w14:textId="77777777" w:rsidR="008F6596" w:rsidRDefault="00925CCD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</w:t>
            </w:r>
            <w:r>
              <w:rPr>
                <w:kern w:val="0"/>
                <w:sz w:val="18"/>
                <w:szCs w:val="18"/>
              </w:rPr>
              <w:t>1-4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的，考生须向考点所在地人事考试机构申报，并携带规定的健康证明，在隔离考场考试；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中第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的，考生须向考点所在地人事考试机构申报，并携带规定的健康证明，在相对独立的考场考试；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健康申明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中</w:t>
            </w:r>
            <w:r>
              <w:rPr>
                <w:kern w:val="0"/>
                <w:sz w:val="18"/>
                <w:szCs w:val="18"/>
              </w:rPr>
              <w:t>6-9</w:t>
            </w:r>
            <w:r>
              <w:rPr>
                <w:kern w:val="0"/>
                <w:sz w:val="18"/>
                <w:szCs w:val="18"/>
              </w:rPr>
              <w:t>项为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的，不得参加考试。</w:t>
            </w:r>
          </w:p>
        </w:tc>
      </w:tr>
    </w:tbl>
    <w:p w14:paraId="2C8D806C" w14:textId="77777777" w:rsidR="008F6596" w:rsidRDefault="008F6596">
      <w:pPr>
        <w:pStyle w:val="a3"/>
        <w:spacing w:line="560" w:lineRule="exac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p w14:paraId="4B848567" w14:textId="77777777" w:rsidR="008F6596" w:rsidRDefault="008F6596"/>
    <w:p w14:paraId="35FE95E9" w14:textId="77777777" w:rsidR="008F6596" w:rsidRDefault="008F6596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F65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26DA97"/>
    <w:rsid w:val="F726DA97"/>
    <w:rsid w:val="FFE3A937"/>
    <w:rsid w:val="FFF5D4D4"/>
    <w:rsid w:val="FFF6ECE5"/>
    <w:rsid w:val="FFF755EF"/>
    <w:rsid w:val="FFFBF1B8"/>
    <w:rsid w:val="FFFFF272"/>
    <w:rsid w:val="008F6596"/>
    <w:rsid w:val="00925CCD"/>
    <w:rsid w:val="0E9BE777"/>
    <w:rsid w:val="15FD5DCE"/>
    <w:rsid w:val="167F1C9F"/>
    <w:rsid w:val="177D69E2"/>
    <w:rsid w:val="17FAC99E"/>
    <w:rsid w:val="1BB332FF"/>
    <w:rsid w:val="1BBF4A9E"/>
    <w:rsid w:val="1EBF608A"/>
    <w:rsid w:val="1FEF0B79"/>
    <w:rsid w:val="1FFFAA21"/>
    <w:rsid w:val="27F9D80E"/>
    <w:rsid w:val="2AF64623"/>
    <w:rsid w:val="2F7A4534"/>
    <w:rsid w:val="2FFF60CF"/>
    <w:rsid w:val="2FFFA99B"/>
    <w:rsid w:val="32BF1B48"/>
    <w:rsid w:val="334DE50A"/>
    <w:rsid w:val="33EF7269"/>
    <w:rsid w:val="33FF8F01"/>
    <w:rsid w:val="35CF3090"/>
    <w:rsid w:val="363D47A0"/>
    <w:rsid w:val="37FF9B69"/>
    <w:rsid w:val="386B2798"/>
    <w:rsid w:val="3AB765CA"/>
    <w:rsid w:val="3ACFED56"/>
    <w:rsid w:val="3B55C7D8"/>
    <w:rsid w:val="3B9D15B0"/>
    <w:rsid w:val="3D7FE060"/>
    <w:rsid w:val="3DCBCC38"/>
    <w:rsid w:val="3DFB4DA4"/>
    <w:rsid w:val="3E9CDB63"/>
    <w:rsid w:val="3EDAD8FB"/>
    <w:rsid w:val="3EE7C656"/>
    <w:rsid w:val="3EEFFCB9"/>
    <w:rsid w:val="3F6F6444"/>
    <w:rsid w:val="3F784E2E"/>
    <w:rsid w:val="3FAD7ECE"/>
    <w:rsid w:val="3FBF1CE1"/>
    <w:rsid w:val="3FE73D70"/>
    <w:rsid w:val="3FF2CCB9"/>
    <w:rsid w:val="3FFDF78C"/>
    <w:rsid w:val="3FFF2941"/>
    <w:rsid w:val="3FFF43BD"/>
    <w:rsid w:val="47BD1DB8"/>
    <w:rsid w:val="4BFAAE25"/>
    <w:rsid w:val="4DDF330A"/>
    <w:rsid w:val="4DEFDC01"/>
    <w:rsid w:val="4DFF4F8A"/>
    <w:rsid w:val="4FD69413"/>
    <w:rsid w:val="536F6A12"/>
    <w:rsid w:val="53BA5E07"/>
    <w:rsid w:val="55FD70A5"/>
    <w:rsid w:val="577A1BE1"/>
    <w:rsid w:val="57BFA049"/>
    <w:rsid w:val="57CF1A7B"/>
    <w:rsid w:val="57FD10DE"/>
    <w:rsid w:val="5872845F"/>
    <w:rsid w:val="590F6DB2"/>
    <w:rsid w:val="5AEA88F3"/>
    <w:rsid w:val="5BBF330C"/>
    <w:rsid w:val="5BEE2B45"/>
    <w:rsid w:val="5DDFDBF5"/>
    <w:rsid w:val="5EFC9FCD"/>
    <w:rsid w:val="5F4C73A1"/>
    <w:rsid w:val="5FBD2067"/>
    <w:rsid w:val="5FBF4FBE"/>
    <w:rsid w:val="5FEF5F6D"/>
    <w:rsid w:val="61D099FA"/>
    <w:rsid w:val="64DE9E99"/>
    <w:rsid w:val="65DEBBE3"/>
    <w:rsid w:val="67359BA0"/>
    <w:rsid w:val="6777BEC6"/>
    <w:rsid w:val="67CE4DEA"/>
    <w:rsid w:val="67DB32D1"/>
    <w:rsid w:val="67DD89E7"/>
    <w:rsid w:val="67E999B6"/>
    <w:rsid w:val="69BFCD62"/>
    <w:rsid w:val="69EF4452"/>
    <w:rsid w:val="6AEF1606"/>
    <w:rsid w:val="6D2F6606"/>
    <w:rsid w:val="6D5E1BCD"/>
    <w:rsid w:val="6D5E63BF"/>
    <w:rsid w:val="6DAE5DB0"/>
    <w:rsid w:val="6DBF6FE8"/>
    <w:rsid w:val="6EFEB05A"/>
    <w:rsid w:val="6F7D98F1"/>
    <w:rsid w:val="6F7E3A0B"/>
    <w:rsid w:val="6FAB4B6B"/>
    <w:rsid w:val="6FAF4A66"/>
    <w:rsid w:val="6FDA16CF"/>
    <w:rsid w:val="6FE74853"/>
    <w:rsid w:val="71FE2A56"/>
    <w:rsid w:val="72FE4D96"/>
    <w:rsid w:val="733FDF13"/>
    <w:rsid w:val="737D5703"/>
    <w:rsid w:val="739F49DC"/>
    <w:rsid w:val="73EBCE86"/>
    <w:rsid w:val="73FFC9C7"/>
    <w:rsid w:val="742752F1"/>
    <w:rsid w:val="753A1557"/>
    <w:rsid w:val="7567E4FB"/>
    <w:rsid w:val="75DF826D"/>
    <w:rsid w:val="75DFEC5C"/>
    <w:rsid w:val="75FB14D8"/>
    <w:rsid w:val="7637BFB7"/>
    <w:rsid w:val="76CF5882"/>
    <w:rsid w:val="76EA09A3"/>
    <w:rsid w:val="775B3DBA"/>
    <w:rsid w:val="776D0A60"/>
    <w:rsid w:val="776FD173"/>
    <w:rsid w:val="77AD8AFF"/>
    <w:rsid w:val="77BF8E09"/>
    <w:rsid w:val="77C921C9"/>
    <w:rsid w:val="77CAF72D"/>
    <w:rsid w:val="77F31A24"/>
    <w:rsid w:val="77F7E89F"/>
    <w:rsid w:val="77FAE10E"/>
    <w:rsid w:val="77FBE817"/>
    <w:rsid w:val="77FD59F6"/>
    <w:rsid w:val="78DEE91B"/>
    <w:rsid w:val="78F7ECCA"/>
    <w:rsid w:val="79677A33"/>
    <w:rsid w:val="797F9EFA"/>
    <w:rsid w:val="79BEBFE4"/>
    <w:rsid w:val="7ABF8E2A"/>
    <w:rsid w:val="7ACF7011"/>
    <w:rsid w:val="7B6AB325"/>
    <w:rsid w:val="7B777017"/>
    <w:rsid w:val="7B9BBB58"/>
    <w:rsid w:val="7BAF2C6D"/>
    <w:rsid w:val="7BB7B6CC"/>
    <w:rsid w:val="7BF9E951"/>
    <w:rsid w:val="7D1FB7B6"/>
    <w:rsid w:val="7D6ADF74"/>
    <w:rsid w:val="7DBD478F"/>
    <w:rsid w:val="7DF4E7AB"/>
    <w:rsid w:val="7DFF8FD2"/>
    <w:rsid w:val="7DFFA60D"/>
    <w:rsid w:val="7E9E4474"/>
    <w:rsid w:val="7EA7DD00"/>
    <w:rsid w:val="7EBFC253"/>
    <w:rsid w:val="7EFE3C8F"/>
    <w:rsid w:val="7F5B5AEF"/>
    <w:rsid w:val="7F5BB54F"/>
    <w:rsid w:val="7F5E700B"/>
    <w:rsid w:val="7F6286FC"/>
    <w:rsid w:val="7F6933BA"/>
    <w:rsid w:val="7F6F034B"/>
    <w:rsid w:val="7F73F56D"/>
    <w:rsid w:val="7F7E80D8"/>
    <w:rsid w:val="7F7F793D"/>
    <w:rsid w:val="7F9FF129"/>
    <w:rsid w:val="7FAFD494"/>
    <w:rsid w:val="7FB5D7BA"/>
    <w:rsid w:val="7FBB407B"/>
    <w:rsid w:val="7FBE34D7"/>
    <w:rsid w:val="7FBFB01C"/>
    <w:rsid w:val="7FBFB3EA"/>
    <w:rsid w:val="7FDBC385"/>
    <w:rsid w:val="7FDE38D5"/>
    <w:rsid w:val="7FDE9415"/>
    <w:rsid w:val="7FDFBECF"/>
    <w:rsid w:val="7FED5F27"/>
    <w:rsid w:val="7FF12376"/>
    <w:rsid w:val="7FF6FFF2"/>
    <w:rsid w:val="7FF7AF3D"/>
    <w:rsid w:val="7FFAEA9B"/>
    <w:rsid w:val="7FFD5E85"/>
    <w:rsid w:val="7FFDBE6C"/>
    <w:rsid w:val="7FFEB079"/>
    <w:rsid w:val="7FFF10D2"/>
    <w:rsid w:val="7FFFB993"/>
    <w:rsid w:val="92DF4EF4"/>
    <w:rsid w:val="96DF6C5C"/>
    <w:rsid w:val="9AFFA40F"/>
    <w:rsid w:val="9D9F9415"/>
    <w:rsid w:val="9FBE48AB"/>
    <w:rsid w:val="9FEF5645"/>
    <w:rsid w:val="A47FD3A2"/>
    <w:rsid w:val="A77BAEE7"/>
    <w:rsid w:val="A77F074E"/>
    <w:rsid w:val="ACFF4D6A"/>
    <w:rsid w:val="ADFB3725"/>
    <w:rsid w:val="AEF734CB"/>
    <w:rsid w:val="AF7F1824"/>
    <w:rsid w:val="AFB26A77"/>
    <w:rsid w:val="B5FBC432"/>
    <w:rsid w:val="B6B4D082"/>
    <w:rsid w:val="B76F42C0"/>
    <w:rsid w:val="B77269E6"/>
    <w:rsid w:val="B77F30CD"/>
    <w:rsid w:val="BB7F5DE5"/>
    <w:rsid w:val="BBBF618B"/>
    <w:rsid w:val="BD57CBA4"/>
    <w:rsid w:val="BD7E747D"/>
    <w:rsid w:val="BDBF3E60"/>
    <w:rsid w:val="BEFE8B82"/>
    <w:rsid w:val="BF31A730"/>
    <w:rsid w:val="BF4D0C5B"/>
    <w:rsid w:val="BF7DEA08"/>
    <w:rsid w:val="BF7E88CB"/>
    <w:rsid w:val="BF9E1755"/>
    <w:rsid w:val="BFA18A7B"/>
    <w:rsid w:val="BFB5C416"/>
    <w:rsid w:val="BFB9B4D7"/>
    <w:rsid w:val="BFBB4369"/>
    <w:rsid w:val="BFBF8A75"/>
    <w:rsid w:val="BFCF2785"/>
    <w:rsid w:val="BFDC3EC1"/>
    <w:rsid w:val="BFE87411"/>
    <w:rsid w:val="BFF610BE"/>
    <w:rsid w:val="BFF9EEE4"/>
    <w:rsid w:val="BFFAAF0A"/>
    <w:rsid w:val="BFFBBF58"/>
    <w:rsid w:val="BFFF3259"/>
    <w:rsid w:val="C7F9E0EC"/>
    <w:rsid w:val="CAB9C945"/>
    <w:rsid w:val="CDFFCD50"/>
    <w:rsid w:val="CE3FF4A6"/>
    <w:rsid w:val="CEDFF273"/>
    <w:rsid w:val="CF8DDDE3"/>
    <w:rsid w:val="D2BDFC5F"/>
    <w:rsid w:val="D3B6D675"/>
    <w:rsid w:val="D57E4071"/>
    <w:rsid w:val="D59F8056"/>
    <w:rsid w:val="D5FCBEE4"/>
    <w:rsid w:val="D6ED0899"/>
    <w:rsid w:val="D7810C56"/>
    <w:rsid w:val="D7C95C84"/>
    <w:rsid w:val="D7E785F3"/>
    <w:rsid w:val="D8F7F92C"/>
    <w:rsid w:val="D9DF28D4"/>
    <w:rsid w:val="D9FDF6D1"/>
    <w:rsid w:val="DB36A669"/>
    <w:rsid w:val="DBEFF607"/>
    <w:rsid w:val="DBFF150F"/>
    <w:rsid w:val="DC475819"/>
    <w:rsid w:val="DD5D9E19"/>
    <w:rsid w:val="DEB99E91"/>
    <w:rsid w:val="DEFE1875"/>
    <w:rsid w:val="DF294505"/>
    <w:rsid w:val="DF95254C"/>
    <w:rsid w:val="DFA7AF1C"/>
    <w:rsid w:val="DFD7994D"/>
    <w:rsid w:val="DFEBABB2"/>
    <w:rsid w:val="DFF75162"/>
    <w:rsid w:val="E3FFBF4F"/>
    <w:rsid w:val="E4A705D1"/>
    <w:rsid w:val="E53FC22C"/>
    <w:rsid w:val="E6BF3E3B"/>
    <w:rsid w:val="E6FD973E"/>
    <w:rsid w:val="E7B9E03B"/>
    <w:rsid w:val="E7DA68BA"/>
    <w:rsid w:val="E7FAA388"/>
    <w:rsid w:val="E9FF00B2"/>
    <w:rsid w:val="EBFB7296"/>
    <w:rsid w:val="ECF84F6C"/>
    <w:rsid w:val="ECFDB5F8"/>
    <w:rsid w:val="EDBE9214"/>
    <w:rsid w:val="EE4284FD"/>
    <w:rsid w:val="EE6956A1"/>
    <w:rsid w:val="EEDFA58E"/>
    <w:rsid w:val="EEEB19DE"/>
    <w:rsid w:val="EEFFFC9F"/>
    <w:rsid w:val="EF4F5533"/>
    <w:rsid w:val="F161623D"/>
    <w:rsid w:val="F1E6D7CE"/>
    <w:rsid w:val="F3ED1D09"/>
    <w:rsid w:val="F4C76DA0"/>
    <w:rsid w:val="F4EA5976"/>
    <w:rsid w:val="F5762336"/>
    <w:rsid w:val="F5F37A3B"/>
    <w:rsid w:val="F5F7ACB3"/>
    <w:rsid w:val="F5FC6DDA"/>
    <w:rsid w:val="F659F323"/>
    <w:rsid w:val="F6FF1A60"/>
    <w:rsid w:val="F726DA97"/>
    <w:rsid w:val="F73A950E"/>
    <w:rsid w:val="F7456991"/>
    <w:rsid w:val="F75F9D22"/>
    <w:rsid w:val="F7B1E75F"/>
    <w:rsid w:val="F7DBE3BF"/>
    <w:rsid w:val="F7FDB7D2"/>
    <w:rsid w:val="F7FE93FA"/>
    <w:rsid w:val="F95DB471"/>
    <w:rsid w:val="F97FF129"/>
    <w:rsid w:val="F9F768D8"/>
    <w:rsid w:val="F9F7DF66"/>
    <w:rsid w:val="FA6CC7D5"/>
    <w:rsid w:val="FA9530B0"/>
    <w:rsid w:val="FAE7FE16"/>
    <w:rsid w:val="FB1F9005"/>
    <w:rsid w:val="FB5703A6"/>
    <w:rsid w:val="FBCB549D"/>
    <w:rsid w:val="FBF722F3"/>
    <w:rsid w:val="FBFBBE67"/>
    <w:rsid w:val="FBFF591C"/>
    <w:rsid w:val="FBFF88A2"/>
    <w:rsid w:val="FBFFC1AA"/>
    <w:rsid w:val="FC5FE1BA"/>
    <w:rsid w:val="FD0B4B2F"/>
    <w:rsid w:val="FD354E7C"/>
    <w:rsid w:val="FD6B01A4"/>
    <w:rsid w:val="FDB73E77"/>
    <w:rsid w:val="FDBD7A35"/>
    <w:rsid w:val="FDDE59B8"/>
    <w:rsid w:val="FDDEE309"/>
    <w:rsid w:val="FDF9C800"/>
    <w:rsid w:val="FEAF2FF4"/>
    <w:rsid w:val="FEDDC9DC"/>
    <w:rsid w:val="FEDE7AFA"/>
    <w:rsid w:val="FEEF14B0"/>
    <w:rsid w:val="FEFEFEC9"/>
    <w:rsid w:val="FEFF5BB4"/>
    <w:rsid w:val="FF571631"/>
    <w:rsid w:val="FF5F13A5"/>
    <w:rsid w:val="FF5FCDAE"/>
    <w:rsid w:val="FF6D5D16"/>
    <w:rsid w:val="FF76097C"/>
    <w:rsid w:val="FF7799A9"/>
    <w:rsid w:val="FF7E0CF1"/>
    <w:rsid w:val="FFBF021B"/>
    <w:rsid w:val="FFCA9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0182F"/>
  <w15:docId w15:val="{A4E4EF71-7461-414A-998F-8CCE3628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首行缩进 21"/>
    <w:basedOn w:val="10"/>
    <w:next w:val="Default"/>
    <w:qFormat/>
    <w:pPr>
      <w:ind w:firstLineChars="200" w:firstLine="420"/>
    </w:pPr>
    <w:rPr>
      <w:rFonts w:ascii="Times New Roman" w:hAnsi="Times New Roman"/>
      <w:sz w:val="32"/>
      <w:szCs w:val="32"/>
    </w:rPr>
  </w:style>
  <w:style w:type="paragraph" w:customStyle="1" w:styleId="10">
    <w:name w:val="正文文本缩进1"/>
    <w:basedOn w:val="a"/>
    <w:qFormat/>
    <w:pPr>
      <w:spacing w:after="120"/>
      <w:ind w:leftChars="200" w:left="420"/>
    </w:p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飞</cp:lastModifiedBy>
  <cp:revision>2</cp:revision>
  <dcterms:created xsi:type="dcterms:W3CDTF">2022-06-05T03:30:00Z</dcterms:created>
  <dcterms:modified xsi:type="dcterms:W3CDTF">2022-06-03T03:08:00Z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